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23">
        <w:rPr>
          <w:rFonts w:ascii="Times New Roman" w:hAnsi="Times New Roman" w:cs="Times New Roman"/>
          <w:b/>
          <w:sz w:val="24"/>
          <w:szCs w:val="24"/>
        </w:rPr>
        <w:t>STUDENT DECLARATION</w:t>
      </w: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Pr="00D72823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8D" w:rsidRPr="00D72823" w:rsidRDefault="00DD598D" w:rsidP="00DD598D">
      <w:p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>The undersigned ..................................(name) (NEPTUN code ............................), student of 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.......................faculty, </w:t>
      </w:r>
      <w:r w:rsidRPr="00D72823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declare under penalty of perjury</w:t>
      </w:r>
      <w:r w:rsidRPr="00D7282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that the thesis uploaded </w:t>
      </w:r>
      <w:r w:rsidRPr="00D7282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on the website </w:t>
      </w:r>
      <w:hyperlink r:id="rId4" w:history="1">
        <w:r w:rsidRPr="00D72823">
          <w:rPr>
            <w:rStyle w:val="Hiperhivatkozs"/>
            <w:rFonts w:ascii="Times New Roman" w:hAnsi="Times New Roman" w:cs="Times New Roman"/>
            <w:iCs/>
            <w:sz w:val="24"/>
            <w:szCs w:val="24"/>
            <w:lang w:val="en-GB"/>
          </w:rPr>
          <w:t>http://lib.sze.hu</w:t>
        </w:r>
      </w:hyperlink>
      <w:r w:rsidRPr="00D7282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as a digital file is identical to the printed thesis.</w:t>
      </w: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 xml:space="preserve">Date: .......................... </w:t>
      </w: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</w:t>
      </w: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student’s signature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8D"/>
    <w:rsid w:val="001043DB"/>
    <w:rsid w:val="00AC18CF"/>
    <w:rsid w:val="00D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41D5-95C1-422B-8C98-B6F3FE3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98D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598D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DD5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2021-12-06T13:28:00Z</dcterms:created>
  <dcterms:modified xsi:type="dcterms:W3CDTF">2021-12-06T13:28:00Z</dcterms:modified>
</cp:coreProperties>
</file>